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44"/>
          <w:szCs w:val="24"/>
        </w:rPr>
      </w:pPr>
    </w:p>
    <w:p>
      <w:pPr>
        <w:jc w:val="center"/>
        <w:rPr>
          <w:rFonts w:ascii="楷体_GB2312" w:hAnsi="宋体" w:eastAsia="楷体_GB2312" w:cs="Times New Roman"/>
          <w:b/>
          <w:sz w:val="36"/>
          <w:szCs w:val="36"/>
        </w:rPr>
      </w:pPr>
      <w:r>
        <w:rPr>
          <w:rFonts w:hint="eastAsia" w:ascii="楷体_GB2312" w:hAnsi="宋体" w:eastAsia="楷体_GB2312" w:cs="Times New Roman"/>
          <w:b/>
          <w:sz w:val="36"/>
          <w:szCs w:val="36"/>
        </w:rPr>
        <w:t>蚕业研究所生物技术学院</w:t>
      </w:r>
    </w:p>
    <w:p>
      <w:pPr>
        <w:spacing w:before="240"/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hint="eastAsia" w:ascii="黑体" w:hAnsi="黑体" w:eastAsia="黑体" w:cs="Times New Roman"/>
          <w:b/>
          <w:sz w:val="52"/>
          <w:szCs w:val="52"/>
        </w:rPr>
        <w:t>研究生教学案例库建设立项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hint="eastAsia" w:ascii="黑体" w:hAnsi="黑体" w:eastAsia="黑体" w:cs="Times New Roman"/>
          <w:b/>
          <w:sz w:val="52"/>
          <w:szCs w:val="52"/>
        </w:rPr>
        <w:t>申  报  书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13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4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案例库名称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537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专业学位类别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5370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领域名称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5370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申请人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5370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5370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5370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ind w:right="-107" w:rightChars="-51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1038" w:firstLineChars="346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107" w:firstLineChars="346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spacing w:before="240"/>
        <w:ind w:firstLine="630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spacing w:before="240"/>
        <w:ind w:firstLine="630"/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b/>
          <w:sz w:val="28"/>
          <w:szCs w:val="24"/>
        </w:rPr>
        <w:sectPr>
          <w:headerReference r:id="rId3" w:type="default"/>
          <w:pgSz w:w="11907" w:h="16840"/>
          <w:pgMar w:top="1588" w:right="1531" w:bottom="1588" w:left="1588" w:header="624" w:footer="567" w:gutter="0"/>
          <w:pgNumType w:start="1"/>
          <w:cols w:space="425" w:num="1"/>
          <w:docGrid w:type="linesAndChars" w:linePitch="312" w:charSpace="0"/>
        </w:sectPr>
      </w:pPr>
    </w:p>
    <w:p>
      <w:pPr>
        <w:numPr>
          <w:ilvl w:val="0"/>
          <w:numId w:val="1"/>
        </w:num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基本信息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939"/>
        <w:gridCol w:w="1950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案例库名称</w:t>
            </w:r>
          </w:p>
        </w:tc>
        <w:tc>
          <w:tcPr>
            <w:tcW w:w="402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适用课程</w:t>
            </w:r>
          </w:p>
        </w:tc>
        <w:tc>
          <w:tcPr>
            <w:tcW w:w="402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专业学位类别</w:t>
            </w:r>
          </w:p>
        </w:tc>
        <w:tc>
          <w:tcPr>
            <w:tcW w:w="402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专业学位领域</w:t>
            </w:r>
          </w:p>
        </w:tc>
        <w:tc>
          <w:tcPr>
            <w:tcW w:w="402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建设起止时间</w:t>
            </w:r>
          </w:p>
        </w:tc>
        <w:tc>
          <w:tcPr>
            <w:tcW w:w="402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07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所属专业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 称</w:t>
            </w:r>
          </w:p>
        </w:tc>
        <w:tc>
          <w:tcPr>
            <w:tcW w:w="107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88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负责人主要教学经历（授课名称、起止时间、授课对象等）</w:t>
            </w:r>
          </w:p>
          <w:p>
            <w:pPr>
              <w:spacing w:before="156" w:beforeLines="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教材编写情况（教材名称、字数、出版时间、出版社、获奖情况等）</w:t>
            </w:r>
          </w:p>
          <w:p>
            <w:pPr>
              <w:spacing w:before="156" w:beforeLines="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8"/>
        <w:gridCol w:w="2055"/>
        <w:gridCol w:w="1547"/>
        <w:gridCol w:w="400"/>
        <w:gridCol w:w="214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成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 属 专 业</w:t>
            </w: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 目 组 成 员 主 讲 课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任课教师</w:t>
            </w: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课程名称</w:t>
            </w: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授课对象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（博士/学术型硕士/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专业学位型硕士）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二、立项依据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7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项目建设的意义；国内外建设概况、发展趋势；应用前景；前期已开展的相关工作。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三、建设方案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3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拟建设的相关案例内容；建设的进度安排；预期成果与形式。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四、经费预算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58"/>
        <w:gridCol w:w="2608"/>
        <w:gridCol w:w="1372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经费预算方案</w:t>
            </w:r>
          </w:p>
        </w:tc>
        <w:tc>
          <w:tcPr>
            <w:tcW w:w="418" w:type="pct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3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预算项目</w:t>
            </w:r>
          </w:p>
        </w:tc>
        <w:tc>
          <w:tcPr>
            <w:tcW w:w="75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预算经费</w:t>
            </w:r>
          </w:p>
        </w:tc>
        <w:tc>
          <w:tcPr>
            <w:tcW w:w="195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8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66" w:type="pct"/>
            <w:gridSpan w:val="4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其他说明：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   计（元）</w:t>
            </w:r>
          </w:p>
        </w:tc>
        <w:tc>
          <w:tcPr>
            <w:tcW w:w="2709" w:type="pct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￥</w:t>
            </w:r>
          </w:p>
        </w:tc>
      </w:tr>
    </w:tbl>
    <w:p>
      <w:pPr>
        <w:rPr>
          <w:rFonts w:ascii="宋体" w:hAnsi="宋体" w:eastAsia="宋体" w:cs="Times New Roman"/>
          <w:b/>
          <w:sz w:val="28"/>
          <w:szCs w:val="24"/>
        </w:rPr>
      </w:pPr>
    </w:p>
    <w:p>
      <w:p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五、所院审核</w:t>
      </w:r>
      <w:r>
        <w:rPr>
          <w:rFonts w:hint="eastAsia" w:ascii="宋体" w:hAnsi="宋体" w:eastAsia="宋体" w:cs="Times New Roman"/>
          <w:b/>
          <w:sz w:val="28"/>
          <w:szCs w:val="28"/>
        </w:rPr>
        <w:t>意见</w:t>
      </w:r>
    </w:p>
    <w:tbl>
      <w:tblPr>
        <w:tblStyle w:val="12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5000" w:type="pct"/>
          </w:tcPr>
          <w:p>
            <w:pPr>
              <w:spacing w:before="24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所院意见：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tLeast"/>
              <w:ind w:left="113" w:right="113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312" w:lineRule="atLeast"/>
              <w:ind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tLeast"/>
              <w:ind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tLeast"/>
              <w:ind w:left="113"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tLeast"/>
              <w:ind w:left="113"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tLeast"/>
              <w:ind w:left="113"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12" w:lineRule="atLeast"/>
              <w:ind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113" w:right="11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113" w:leftChars="54" w:right="113" w:firstLine="960" w:firstLineChars="4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负责人（签字）：</w:t>
            </w:r>
          </w:p>
          <w:p>
            <w:pPr>
              <w:snapToGrid w:val="0"/>
              <w:spacing w:after="156" w:afterLines="50" w:line="360" w:lineRule="auto"/>
              <w:ind w:firstLine="1920" w:firstLineChars="8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年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月    日</w:t>
            </w:r>
          </w:p>
        </w:tc>
      </w:tr>
    </w:tbl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4"/>
          <w:szCs w:val="24"/>
        </w:rPr>
        <w:t>注：如有其它需要说明或解释的内容，请以附件形式同时提交。</w:t>
      </w:r>
    </w:p>
    <w:sectPr>
      <w:footerReference r:id="rId4" w:type="default"/>
      <w:pgSz w:w="11906" w:h="16838"/>
      <w:pgMar w:top="2041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-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14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>-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45E1C"/>
    <w:multiLevelType w:val="multilevel"/>
    <w:tmpl w:val="5D345E1C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E"/>
    <w:rsid w:val="00090025"/>
    <w:rsid w:val="000B4B25"/>
    <w:rsid w:val="000F111B"/>
    <w:rsid w:val="00117A77"/>
    <w:rsid w:val="001658F1"/>
    <w:rsid w:val="001A1C63"/>
    <w:rsid w:val="001C1F00"/>
    <w:rsid w:val="00255898"/>
    <w:rsid w:val="002F73D4"/>
    <w:rsid w:val="003246E9"/>
    <w:rsid w:val="003C3F46"/>
    <w:rsid w:val="003E2D19"/>
    <w:rsid w:val="004572FA"/>
    <w:rsid w:val="00482EDC"/>
    <w:rsid w:val="005E3517"/>
    <w:rsid w:val="007243F5"/>
    <w:rsid w:val="007C2928"/>
    <w:rsid w:val="007E2013"/>
    <w:rsid w:val="008A1065"/>
    <w:rsid w:val="009739AE"/>
    <w:rsid w:val="009E3C1C"/>
    <w:rsid w:val="00A52422"/>
    <w:rsid w:val="00AC233D"/>
    <w:rsid w:val="00AF15BF"/>
    <w:rsid w:val="00AF67C3"/>
    <w:rsid w:val="00B213F1"/>
    <w:rsid w:val="00C81423"/>
    <w:rsid w:val="00CB1ED8"/>
    <w:rsid w:val="00E16945"/>
    <w:rsid w:val="00E575F2"/>
    <w:rsid w:val="0E390BD1"/>
    <w:rsid w:val="17FB2338"/>
    <w:rsid w:val="34DE268E"/>
    <w:rsid w:val="38B26C85"/>
    <w:rsid w:val="3AAF3961"/>
    <w:rsid w:val="43DE45E8"/>
    <w:rsid w:val="516F4305"/>
    <w:rsid w:val="608C2045"/>
    <w:rsid w:val="622D7D51"/>
    <w:rsid w:val="62F176C4"/>
    <w:rsid w:val="6D5D4537"/>
    <w:rsid w:val="72260CA0"/>
    <w:rsid w:val="74A117C5"/>
    <w:rsid w:val="793F7161"/>
    <w:rsid w:val="7B0906FD"/>
    <w:rsid w:val="7EE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annotation text"/>
    <w:basedOn w:val="1"/>
    <w:link w:val="27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link w:val="23"/>
    <w:qFormat/>
    <w:uiPriority w:val="0"/>
    <w:pPr>
      <w:spacing w:line="400" w:lineRule="exact"/>
      <w:jc w:val="center"/>
    </w:pPr>
    <w:rPr>
      <w:rFonts w:ascii="华文行楷" w:hAnsi="Times New Roman" w:eastAsia="华文行楷" w:cs="Times New Roman"/>
      <w:sz w:val="36"/>
      <w:szCs w:val="24"/>
    </w:rPr>
  </w:style>
  <w:style w:type="paragraph" w:styleId="5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2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8"/>
    <w:qFormat/>
    <w:uiPriority w:val="0"/>
    <w:rPr>
      <w:b/>
      <w:bCs/>
    </w:rPr>
  </w:style>
  <w:style w:type="table" w:styleId="13">
    <w:name w:val="Table Grid"/>
    <w:basedOn w:val="12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 Char"/>
    <w:basedOn w:val="14"/>
    <w:link w:val="4"/>
    <w:qFormat/>
    <w:uiPriority w:val="0"/>
    <w:rPr>
      <w:rFonts w:ascii="华文行楷" w:hAnsi="Times New Roman" w:eastAsia="华文行楷" w:cs="Times New Roman"/>
      <w:sz w:val="36"/>
      <w:szCs w:val="24"/>
    </w:rPr>
  </w:style>
  <w:style w:type="character" w:customStyle="1" w:styleId="24">
    <w:name w:val="纯文本 Char"/>
    <w:basedOn w:val="14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日期 Char"/>
    <w:basedOn w:val="14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批注框文本 Char"/>
    <w:basedOn w:val="14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4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主题 Char"/>
    <w:basedOn w:val="27"/>
    <w:link w:val="11"/>
    <w:qFormat/>
    <w:uiPriority w:val="0"/>
    <w:rPr>
      <w:rFonts w:ascii="Times New Roman" w:hAnsi="Times New Roman" w:eastAsia="宋体" w:cs="Times New Roman"/>
      <w:b/>
      <w:bCs/>
      <w:szCs w:val="24"/>
    </w:rPr>
  </w:style>
  <w:style w:type="table" w:customStyle="1" w:styleId="29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1561</Words>
  <Characters>8900</Characters>
  <Lines>74</Lines>
  <Paragraphs>20</Paragraphs>
  <TotalTime>21</TotalTime>
  <ScaleCrop>false</ScaleCrop>
  <LinksUpToDate>false</LinksUpToDate>
  <CharactersWithSpaces>10441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2021-01-27T07:06:00Z</dcterms:created>
  <dc:creator>Administrator</dc:creator>
  <cp:lastModifiedBy>何清</cp:lastModifiedBy>
  <cp:lastPrinted>2022-01-18T07:52:00Z</cp:lastPrinted>
  <dcterms:modified xsi:type="dcterms:W3CDTF">2022-02-25T06:34:42Z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81B00B9AB2434AEEA385F38A1B593C8C</vt:lpwstr>
  </property>
</Properties>
</file>